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38-latek doznał zatrzymania krążenia spiesząc koledze z pomocą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prac budowanych doszło do osunięcia ziemi oraz przysypania jednego z pracowników. Z pomocą ruszył mu 38-letni mężczyzna, który podczas ratowania kolegi doznał nagłego zatrzymania krążenia. Niestety ponad półtoragodzinna reanimacja nie zdołała przywrócić czynności życiowych. Obecny na miejscu lekarz stwierdził zgon 38-latka.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grudnia 2018 roku o godzinie 12:46 dyspozytor medyczny Skoncentrowanej Dyspozytorni Medycznej w Łodzi przyjął zgłoszenie do przysypanego ziemią pracownika przy ulicy 6-go Sierpnia w Łodzi. Na miejsce zadysponowano najbliższy wolny zespół ratownictwa medycznego.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okazało się, że na terenie budowy doszło do osunięcia ziemi w wykopie. Na skutek tego niegroźnie przysypany został jeden z pracowników. Na pomoc ruszył mu 38-letni mężczyzna, który podczas ratowania kolegi stracił przytomność doznając nagłego zatrzymania krążenia. Obecni świadkowie zdarzenia natychmiast podjęli resuscytację krążeniowo-oddechową, której prowadzenie przejął zadysponowany zespół ratownictwa medycznego. Niestety po ponad półtoragodzinnej akcji prowadzenia medycznych czynności ratunkowych nie udało się przywrócić czynności życiowych mężczyzny a obecny na miejscu lekarz stwierdził zgon.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Przysypany mężczyzna w stanie ogólnym dobrym został przewieziony do Uniwersyteckiego Szpitala Klinicznego nr 2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Wojskowej Akademii Medycznej</w:t>
      </w:r>
      <w:r>
        <w:rPr>
          <w:rFonts w:ascii="calibri" w:hAnsi="calibri" w:eastAsia="calibri" w:cs="calibri"/>
          <w:sz w:val="24"/>
          <w:szCs w:val="24"/>
        </w:rPr>
        <w:t xml:space="preserve"> w Łodzi. Jego życiu nie zagraża niebezpieczeństwo.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2026-03-14T21:51:48+01:00</dcterms:created>
  <dcterms:modified xsi:type="dcterms:W3CDTF">2026-03-14T21:51:48+01:00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